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681"/>
        <w:gridCol w:w="4674"/>
      </w:tblGrid>
      <w:tr w14:paraId="2215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45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保险职业学院2023级学生岗位实习第二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批实习单位公示表</w:t>
            </w:r>
          </w:p>
        </w:tc>
      </w:tr>
      <w:tr w14:paraId="60AD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</w:tr>
      <w:tr w14:paraId="13AC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54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蚌埠君客电子商务有限公司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92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安徽省蚌阜市淮上区明珠广场大厦90</w:t>
            </w:r>
          </w:p>
        </w:tc>
      </w:tr>
      <w:tr w14:paraId="0EC2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DF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湖南誉健沐熙空间科技发展有限公司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AD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湖南省长沙市杉木冲路106号</w:t>
            </w:r>
          </w:p>
        </w:tc>
      </w:tr>
      <w:tr w14:paraId="3398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BC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深圳市中项保险公估有限公司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43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深圳市龙岗区南湾街道下李朗社区平吉大道1号建昇大厦A1008</w:t>
            </w:r>
          </w:p>
        </w:tc>
      </w:tr>
    </w:tbl>
    <w:p w14:paraId="6229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ZWIxYjMzNWNmMjcxYjEyNTVkM2Q5NThjNmE1ODAifQ=="/>
  </w:docVars>
  <w:rsids>
    <w:rsidRoot w:val="2FCF42C4"/>
    <w:rsid w:val="020777D1"/>
    <w:rsid w:val="04B213C1"/>
    <w:rsid w:val="0A9652E1"/>
    <w:rsid w:val="0BBD6D29"/>
    <w:rsid w:val="0E745939"/>
    <w:rsid w:val="104B091B"/>
    <w:rsid w:val="13D257E9"/>
    <w:rsid w:val="15B36048"/>
    <w:rsid w:val="213F1DD6"/>
    <w:rsid w:val="216F24F8"/>
    <w:rsid w:val="246A53BC"/>
    <w:rsid w:val="2D2A393B"/>
    <w:rsid w:val="2EDE2C2F"/>
    <w:rsid w:val="2FCF42C4"/>
    <w:rsid w:val="322F37A1"/>
    <w:rsid w:val="3F0F0BE2"/>
    <w:rsid w:val="41A90ECF"/>
    <w:rsid w:val="42235E54"/>
    <w:rsid w:val="487D6D09"/>
    <w:rsid w:val="4A25750C"/>
    <w:rsid w:val="4ADD30F4"/>
    <w:rsid w:val="4DEA4CF4"/>
    <w:rsid w:val="4F980780"/>
    <w:rsid w:val="50483F54"/>
    <w:rsid w:val="574929BC"/>
    <w:rsid w:val="585D2567"/>
    <w:rsid w:val="589E7D3E"/>
    <w:rsid w:val="5E2457E2"/>
    <w:rsid w:val="63A31776"/>
    <w:rsid w:val="66AF0431"/>
    <w:rsid w:val="69AC6EAA"/>
    <w:rsid w:val="6AB97AD1"/>
    <w:rsid w:val="71017E62"/>
    <w:rsid w:val="72D56E1C"/>
    <w:rsid w:val="75AA17DA"/>
    <w:rsid w:val="78AE679B"/>
    <w:rsid w:val="7D3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1</TotalTime>
  <ScaleCrop>false</ScaleCrop>
  <LinksUpToDate>false</LinksUpToDate>
  <CharactersWithSpaces>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2022-09-27T08:08:00Z</dcterms:created>
  <dc:creator>袁嘉巍</dc:creator>
  <cp:lastModifiedBy>方庆</cp:lastModifiedBy>
  <dcterms:modified xsi:type="dcterms:W3CDTF">2025-10-24T01:41:29Z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3E4215A5B12B4191AED3E29EE05BAF52</vt:lpwstr>
  </property>
  <property fmtid="{D5CDD505-2E9C-101B-9397-08002B2CF9AE}" pid="4" name="KSOTemplateDocerSaveRecord">
    <vt:lpwstr>eyJoZGlkIjoiNThkZWIxYjMzNWNmMjcxYjEyNTVkM2Q5NThjNmE1ODAiLCJ1c2VySWQiOiI2NjcyMDAzMjgifQ==</vt:lpwstr>
  </property>
</Properties>
</file>